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CC2" w:rsidRDefault="0079391C">
      <w:pPr>
        <w:pStyle w:val="2"/>
        <w:spacing w:line="240" w:lineRule="auto"/>
        <w:jc w:val="center"/>
        <w:rPr>
          <w:rFonts w:ascii="宋体" w:eastAsia="宋体" w:hAnsi="宋体" w:cs="宋体"/>
          <w:sz w:val="48"/>
          <w:szCs w:val="48"/>
        </w:rPr>
      </w:pPr>
      <w:r>
        <w:rPr>
          <w:rFonts w:ascii="宋体" w:eastAsia="宋体" w:hAnsi="宋体" w:cs="宋体" w:hint="eastAsia"/>
          <w:sz w:val="48"/>
          <w:szCs w:val="48"/>
        </w:rPr>
        <w:t>新时代好少年</w:t>
      </w:r>
    </w:p>
    <w:p w:rsidR="000B3CC2" w:rsidRDefault="0079391C">
      <w:pPr>
        <w:pStyle w:val="2"/>
        <w:spacing w:line="240" w:lineRule="auto"/>
        <w:jc w:val="center"/>
        <w:rPr>
          <w:b w:val="0"/>
          <w:bCs/>
          <w:sz w:val="28"/>
          <w:szCs w:val="28"/>
        </w:rPr>
      </w:pPr>
      <w:r>
        <w:rPr>
          <w:rFonts w:hint="eastAsia"/>
          <w:b w:val="0"/>
          <w:bCs/>
          <w:sz w:val="28"/>
          <w:szCs w:val="28"/>
        </w:rPr>
        <w:t>孝感市体育路学校</w:t>
      </w:r>
      <w:bookmarkStart w:id="0" w:name="_GoBack"/>
      <w:bookmarkEnd w:id="0"/>
      <w:r w:rsidR="005B7BFA">
        <w:rPr>
          <w:rFonts w:hint="eastAsia"/>
          <w:b w:val="0"/>
          <w:bCs/>
          <w:sz w:val="28"/>
          <w:szCs w:val="28"/>
        </w:rPr>
        <w:t xml:space="preserve">   4</w:t>
      </w:r>
      <w:r>
        <w:rPr>
          <w:rFonts w:hint="eastAsia"/>
          <w:b w:val="0"/>
          <w:bCs/>
          <w:sz w:val="28"/>
          <w:szCs w:val="28"/>
        </w:rPr>
        <w:t>0</w:t>
      </w:r>
      <w:r>
        <w:rPr>
          <w:rFonts w:hint="eastAsia"/>
          <w:b w:val="0"/>
          <w:bCs/>
          <w:sz w:val="28"/>
          <w:szCs w:val="28"/>
        </w:rPr>
        <w:t>1</w:t>
      </w:r>
      <w:r>
        <w:rPr>
          <w:rFonts w:hint="eastAsia"/>
          <w:b w:val="0"/>
          <w:bCs/>
          <w:sz w:val="28"/>
          <w:szCs w:val="28"/>
        </w:rPr>
        <w:t>班屈雨彤</w:t>
      </w:r>
      <w:r>
        <w:rPr>
          <w:rFonts w:hint="eastAsia"/>
          <w:b w:val="0"/>
          <w:bCs/>
          <w:sz w:val="28"/>
          <w:szCs w:val="28"/>
        </w:rPr>
        <w:t xml:space="preserve">   </w:t>
      </w:r>
      <w:r>
        <w:rPr>
          <w:rFonts w:hint="eastAsia"/>
          <w:b w:val="0"/>
          <w:bCs/>
          <w:sz w:val="28"/>
          <w:szCs w:val="28"/>
        </w:rPr>
        <w:t>指导老师：李惠敏</w:t>
      </w:r>
    </w:p>
    <w:p w:rsidR="000B3CC2" w:rsidRDefault="0079391C">
      <w:pPr>
        <w:spacing w:line="480" w:lineRule="auto"/>
        <w:rPr>
          <w:sz w:val="32"/>
          <w:szCs w:val="32"/>
        </w:rPr>
      </w:pPr>
      <w:r>
        <w:rPr>
          <w:rFonts w:hint="eastAsia"/>
          <w:sz w:val="32"/>
          <w:szCs w:val="32"/>
        </w:rPr>
        <w:t>我们的祖国是一个非常伟大的祖国，也是一个讲文明的温馨大家园。毎一个中国人都为此感到十分的骄傲和自豪！同时，也应该一起努力维护她的环境。</w:t>
      </w:r>
    </w:p>
    <w:p w:rsidR="000B3CC2" w:rsidRDefault="0079391C">
      <w:pPr>
        <w:spacing w:line="480" w:lineRule="auto"/>
        <w:ind w:firstLineChars="200"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我们——新世纪的少年，更加应该时刻注意自已的言行，争取做一名优秀文明的好少年。</w:t>
      </w:r>
    </w:p>
    <w:p w:rsidR="000B3CC2" w:rsidRDefault="0079391C">
      <w:pPr>
        <w:spacing w:line="480" w:lineRule="auto"/>
        <w:ind w:firstLineChars="200"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在家里时，我们要孝敬父母，尊重长辈，对大人说话要客气，大方并且要有礼貌，帮助大人做一些力所能及的家务，如：扫地，拖地，洗碗…等等。</w:t>
      </w:r>
      <w:r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还要节约用水和用电。在学校，我们要尊敬老师和同学友好相处，互相帮助，发生矛盾的时候不能打架动粗，要以理服人。积极打扫教室的卫生，看见垃圾弯弯腰，保护环境，人人有责。在公共场所，我们要用文明用语。“您好！谢谢！对不起！”这样子的话应该要常常挂在嘴边，不能讲脏话，不要乱扔垃圾，坐公交车排队，让座应礼让三分。</w:t>
      </w:r>
    </w:p>
    <w:p w:rsidR="000B3CC2" w:rsidRDefault="0079391C">
      <w:pPr>
        <w:spacing w:line="480" w:lineRule="auto"/>
        <w:ind w:firstLineChars="200"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当我们能切实并且准确无误的做到以上的这些事情，不但会拥有更良好的品质，还会拥有更美好和更文明的环境，这难道不是一举两得吗？</w:t>
      </w:r>
    </w:p>
    <w:p w:rsidR="000B3CC2" w:rsidRDefault="0079391C">
      <w:pPr>
        <w:spacing w:line="480" w:lineRule="auto"/>
        <w:ind w:firstLineChars="200" w:firstLine="640"/>
        <w:rPr>
          <w:sz w:val="30"/>
          <w:szCs w:val="30"/>
        </w:rPr>
      </w:pPr>
      <w:r>
        <w:rPr>
          <w:rFonts w:hint="eastAsia"/>
          <w:sz w:val="32"/>
          <w:szCs w:val="32"/>
        </w:rPr>
        <w:t>真好！争做新时代好少年从我做起！</w:t>
      </w:r>
    </w:p>
    <w:sectPr w:rsidR="000B3CC2" w:rsidSect="000B3C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391C" w:rsidRDefault="0079391C" w:rsidP="005B7BFA">
      <w:r>
        <w:separator/>
      </w:r>
    </w:p>
  </w:endnote>
  <w:endnote w:type="continuationSeparator" w:id="1">
    <w:p w:rsidR="0079391C" w:rsidRDefault="0079391C" w:rsidP="005B7B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391C" w:rsidRDefault="0079391C" w:rsidP="005B7BFA">
      <w:r>
        <w:separator/>
      </w:r>
    </w:p>
  </w:footnote>
  <w:footnote w:type="continuationSeparator" w:id="1">
    <w:p w:rsidR="0079391C" w:rsidRDefault="0079391C" w:rsidP="005B7BF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0B3CC2"/>
    <w:rsid w:val="000B3CC2"/>
    <w:rsid w:val="005B7BFA"/>
    <w:rsid w:val="0079391C"/>
    <w:rsid w:val="01FF50DA"/>
    <w:rsid w:val="04173D58"/>
    <w:rsid w:val="077136D0"/>
    <w:rsid w:val="12F13CA3"/>
    <w:rsid w:val="1ADF075E"/>
    <w:rsid w:val="1EBD3210"/>
    <w:rsid w:val="1EC61DD0"/>
    <w:rsid w:val="20010BA0"/>
    <w:rsid w:val="23073127"/>
    <w:rsid w:val="2B200F90"/>
    <w:rsid w:val="2EE33DD1"/>
    <w:rsid w:val="2F851605"/>
    <w:rsid w:val="371470FC"/>
    <w:rsid w:val="3CFF340D"/>
    <w:rsid w:val="3E2504EC"/>
    <w:rsid w:val="46FF0FB6"/>
    <w:rsid w:val="48620821"/>
    <w:rsid w:val="4D8F22EC"/>
    <w:rsid w:val="4E4D7C2D"/>
    <w:rsid w:val="4F061E37"/>
    <w:rsid w:val="58E5423F"/>
    <w:rsid w:val="59FD0520"/>
    <w:rsid w:val="5FA3684B"/>
    <w:rsid w:val="673A5E9F"/>
    <w:rsid w:val="6DD934A4"/>
    <w:rsid w:val="749C4F3B"/>
    <w:rsid w:val="7A6E21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CC2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0B3CC2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rsid w:val="000B3CC2"/>
    <w:pPr>
      <w:keepNext/>
      <w:keepLines/>
      <w:spacing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qFormat/>
    <w:rsid w:val="000B3CC2"/>
    <w:rPr>
      <w:b/>
      <w:kern w:val="44"/>
      <w:sz w:val="44"/>
    </w:rPr>
  </w:style>
  <w:style w:type="paragraph" w:styleId="a3">
    <w:name w:val="header"/>
    <w:basedOn w:val="a"/>
    <w:link w:val="Char"/>
    <w:rsid w:val="005B7B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5B7BFA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5B7B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B7BFA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377</Characters>
  <Application>Microsoft Office Word</Application>
  <DocSecurity>0</DocSecurity>
  <Lines>3</Lines>
  <Paragraphs>1</Paragraphs>
  <ScaleCrop>false</ScaleCrop>
  <Company/>
  <LinksUpToDate>false</LinksUpToDate>
  <CharactersWithSpaces>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R10</cp:lastModifiedBy>
  <cp:revision>2</cp:revision>
  <dcterms:created xsi:type="dcterms:W3CDTF">2019-10-24T09:11:00Z</dcterms:created>
  <dcterms:modified xsi:type="dcterms:W3CDTF">2019-10-24T09:11:00Z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